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5F77" w:rsidRDefault="002E50DE" w:rsidP="00FD379A">
      <w:pPr>
        <w:spacing w:line="360" w:lineRule="auto"/>
      </w:pPr>
      <w:r>
        <w:t xml:space="preserve">Chương 1: </w:t>
      </w:r>
    </w:p>
    <w:p w:rsidR="002E50DE" w:rsidRDefault="002E50DE" w:rsidP="00FD379A">
      <w:pPr>
        <w:spacing w:line="360" w:lineRule="auto"/>
      </w:pPr>
      <w:r>
        <w:t>Câu 1: Trình bày quan điểm của chủ nghĩa duy vật biện chứng về nguồn gốc ra đời của ý thức? Phân biệt hoạt động có ý thức của con người với hoạt động bản năng của con vật</w:t>
      </w:r>
      <w:r w:rsidR="005746A2">
        <w:t>.</w:t>
      </w:r>
    </w:p>
    <w:p w:rsidR="005746A2" w:rsidRDefault="005746A2" w:rsidP="00FD379A">
      <w:pPr>
        <w:spacing w:line="360" w:lineRule="auto"/>
      </w:pPr>
      <w:r>
        <w:t xml:space="preserve">Câu 2: </w:t>
      </w:r>
      <w:r w:rsidR="000F48D6">
        <w:t>Vận động là gì? Tại sao nói vận động là phương thức tồn tại của vật chất?</w:t>
      </w:r>
    </w:p>
    <w:p w:rsidR="005746A2" w:rsidRDefault="005746A2" w:rsidP="00FD379A">
      <w:pPr>
        <w:spacing w:line="360" w:lineRule="auto"/>
      </w:pPr>
      <w:r>
        <w:t>Chương 2</w:t>
      </w:r>
    </w:p>
    <w:p w:rsidR="005746A2" w:rsidRDefault="005746A2" w:rsidP="00FD379A">
      <w:pPr>
        <w:spacing w:line="360" w:lineRule="auto"/>
      </w:pPr>
      <w:r>
        <w:t xml:space="preserve">Câu 1: Phân thích nội dung quy luật chuyển hóa từ những thay đổi về lượng dẫn đến thay đổi về chất và ngược lại? Rút ra ý nghĩa phương pháp luận và liên hệ </w:t>
      </w:r>
      <w:r w:rsidR="00FD379A">
        <w:t xml:space="preserve">với </w:t>
      </w:r>
      <w:r>
        <w:t>thực tiễn của bản thân?</w:t>
      </w:r>
    </w:p>
    <w:p w:rsidR="005746A2" w:rsidRDefault="005746A2" w:rsidP="00FD379A">
      <w:pPr>
        <w:spacing w:line="360" w:lineRule="auto"/>
      </w:pPr>
      <w:r>
        <w:t>Câu 2: Phân tích nội dung quy luật  phủ định của phủ định?</w:t>
      </w:r>
      <w:r w:rsidR="00FD379A">
        <w:t xml:space="preserve"> Rút ra ý nghĩa phương pháp luận của quy luật?</w:t>
      </w:r>
    </w:p>
    <w:p w:rsidR="00FD379A" w:rsidRDefault="00FD379A" w:rsidP="00FD379A">
      <w:pPr>
        <w:spacing w:line="360" w:lineRule="auto"/>
      </w:pPr>
      <w:r>
        <w:t xml:space="preserve">Câu 3: </w:t>
      </w:r>
      <w:r w:rsidR="008174B8">
        <w:t>Phân tích nội dung quy luật thống nhất và đấu tranh của các mặt đối lập</w:t>
      </w:r>
      <w:r w:rsidR="007B23CB">
        <w:t>?</w:t>
      </w:r>
      <w:r w:rsidR="008174B8">
        <w:t xml:space="preserve"> Rút ra ý nghĩa phương pháp luận của quy luật?</w:t>
      </w:r>
    </w:p>
    <w:p w:rsidR="007B23CB" w:rsidRDefault="007B23CB" w:rsidP="00FD379A">
      <w:pPr>
        <w:spacing w:line="360" w:lineRule="auto"/>
      </w:pPr>
      <w:r>
        <w:t xml:space="preserve">Chương 3: </w:t>
      </w:r>
    </w:p>
    <w:p w:rsidR="007B23CB" w:rsidRDefault="007B23CB" w:rsidP="00FD379A">
      <w:pPr>
        <w:spacing w:line="360" w:lineRule="auto"/>
      </w:pPr>
      <w:r>
        <w:t>Câu 1</w:t>
      </w:r>
      <w:r w:rsidR="00142FD7">
        <w:t>: Tại sao nói</w:t>
      </w:r>
      <w:r w:rsidR="007970EE">
        <w:t xml:space="preserve"> s</w:t>
      </w:r>
      <w:r>
        <w:t>ự phát triển của các hình thái kinh tế xã hộ</w:t>
      </w:r>
      <w:r w:rsidR="00142FD7">
        <w:t>i là một quá</w:t>
      </w:r>
      <w:r>
        <w:t xml:space="preserve"> trình lịch sử tự nhiên</w:t>
      </w:r>
      <w:r w:rsidR="00142FD7">
        <w:t xml:space="preserve">? Anh (chị) hiểu như thế nào về vấn đề bỏ qua giai đoạn phát triển tư bản chủ nghĩa </w:t>
      </w:r>
      <w:r w:rsidR="00CB6015">
        <w:t xml:space="preserve">tiến thẳng lên chủ nghĩa xã hội </w:t>
      </w:r>
      <w:r w:rsidR="00142FD7">
        <w:t>ở Việt Nam?</w:t>
      </w:r>
    </w:p>
    <w:p w:rsidR="007970EE" w:rsidRDefault="007970EE" w:rsidP="00FD379A">
      <w:pPr>
        <w:spacing w:line="360" w:lineRule="auto"/>
      </w:pPr>
      <w:r>
        <w:t>Câu 2: Hình thái kinh tế - xã hội là gì? Phân thích ý nghĩa của học thuyết về hình thái kinh tế xã hội?</w:t>
      </w:r>
      <w:r w:rsidR="006924DC">
        <w:t xml:space="preserve"> Sự vận dụng học thuyết này ở nước ta?</w:t>
      </w:r>
    </w:p>
    <w:p w:rsidR="006924DC" w:rsidRDefault="006924DC" w:rsidP="00FD379A">
      <w:pPr>
        <w:spacing w:line="360" w:lineRule="auto"/>
      </w:pPr>
      <w:r>
        <w:t>Câu 3: Trình bày vai trò của đấu tranh giai cấp đối vớ</w:t>
      </w:r>
      <w:r w:rsidR="00502EF2">
        <w:t>i sự</w:t>
      </w:r>
      <w:r>
        <w:t xml:space="preserve"> vận động, phát triển của xã hội có đối kháng giai cấp? Liên hệ với vấn đề đấu tranh giai cấp </w:t>
      </w:r>
      <w:r w:rsidR="002D125E">
        <w:t>trong thời kì quá độ ở Việt Nam hiện nay?</w:t>
      </w:r>
    </w:p>
    <w:p w:rsidR="002D125E" w:rsidRDefault="002D125E" w:rsidP="00FD379A">
      <w:pPr>
        <w:spacing w:line="360" w:lineRule="auto"/>
      </w:pPr>
      <w:r>
        <w:t>Câu 4: Trình bày vai trò của cách mạng xã hội đối với sự phát triển của xã hôi có đối háng giai cấp? Tại sao nói chính quyền nhà nước là vấn đề của mọi cuộc cách mạng?</w:t>
      </w:r>
    </w:p>
    <w:p w:rsidR="00CD1F2A" w:rsidRDefault="00CD1F2A" w:rsidP="00FD379A">
      <w:pPr>
        <w:spacing w:line="360" w:lineRule="auto"/>
      </w:pPr>
      <w:r>
        <w:t>Câu 5: Trình bày quan điểm của chủ nghĩa duy vật lịch sử về bả</w:t>
      </w:r>
      <w:r w:rsidR="000914C8">
        <w:t>n chất</w:t>
      </w:r>
      <w:r>
        <w:t xml:space="preserve"> con người?</w:t>
      </w:r>
      <w:r w:rsidR="000914C8">
        <w:t xml:space="preserve"> Nêu một số giải pháp phát huy vai trò nhân tố con người ở Việt Nam hiện nay?</w:t>
      </w:r>
    </w:p>
    <w:p w:rsidR="007970EE" w:rsidRDefault="008174B8" w:rsidP="00FD379A">
      <w:pPr>
        <w:spacing w:line="360" w:lineRule="auto"/>
      </w:pPr>
      <w:r>
        <w:t>Câu 6: Phân tích vai trò của sản xuất vật chất và phương thức sản xuất đối với sự tồn tại</w:t>
      </w:r>
      <w:r w:rsidR="0051387F">
        <w:t>, phát triển của xã hội?</w:t>
      </w:r>
    </w:p>
    <w:p w:rsidR="0051387F" w:rsidRDefault="0051387F" w:rsidP="00FD379A">
      <w:pPr>
        <w:spacing w:line="360" w:lineRule="auto"/>
      </w:pPr>
      <w:r>
        <w:t xml:space="preserve">Câu </w:t>
      </w:r>
      <w:r w:rsidR="00F37DC9">
        <w:t>7: Phân tích tính độc lập tương đối của ý thức xã hội? ý nghĩa ph</w:t>
      </w:r>
      <w:r w:rsidR="00E816CB">
        <w:t>ương pháp luận của việc nghiên cứu vấn đề này?</w:t>
      </w:r>
    </w:p>
    <w:p w:rsidR="00E816CB" w:rsidRDefault="00E816CB" w:rsidP="00FD379A">
      <w:pPr>
        <w:spacing w:line="360" w:lineRule="auto"/>
      </w:pPr>
      <w:r>
        <w:t>Câu 8: Tồn tại xã hội là gì? Phân tích vai trò quyết định của tồn tại xã hội đối với ý thức xã hội?</w:t>
      </w:r>
    </w:p>
    <w:p w:rsidR="00E816CB" w:rsidRDefault="00C728FC" w:rsidP="00FD379A">
      <w:pPr>
        <w:spacing w:line="360" w:lineRule="auto"/>
      </w:pPr>
      <w:r>
        <w:t>Chương 7</w:t>
      </w:r>
    </w:p>
    <w:p w:rsidR="00E816CB" w:rsidRDefault="00442462" w:rsidP="00FD379A">
      <w:pPr>
        <w:spacing w:line="360" w:lineRule="auto"/>
      </w:pPr>
      <w:r>
        <w:lastRenderedPageBreak/>
        <w:t xml:space="preserve">Câu 1: </w:t>
      </w:r>
      <w:r w:rsidR="009C67D1">
        <w:t>Trình bày nội dung sứ mệnh lịch sử của giai cấp công nhân? Liên hệ với sứ mệnh lịch sử của giai cấp công nhân Việt Nam hiện nay?</w:t>
      </w:r>
    </w:p>
    <w:p w:rsidR="009C67D1" w:rsidRDefault="009C67D1" w:rsidP="00FD379A">
      <w:pPr>
        <w:spacing w:line="360" w:lineRule="auto"/>
      </w:pPr>
      <w:r>
        <w:t xml:space="preserve">Câu 2: </w:t>
      </w:r>
      <w:r w:rsidR="005A0CEF">
        <w:t>Phân tích những điều kiện khách quan quy định sứ mệnh lịch sử của giai cấp công nhân?</w:t>
      </w:r>
    </w:p>
    <w:p w:rsidR="005A0CEF" w:rsidRDefault="009A0A6B" w:rsidP="00FD379A">
      <w:pPr>
        <w:spacing w:line="360" w:lineRule="auto"/>
      </w:pPr>
      <w:r>
        <w:t xml:space="preserve">Câu 3: </w:t>
      </w:r>
      <w:r w:rsidRPr="009A0A6B">
        <w:t>Tại sao nói Đảng cộng sản là nhân tố quyết định việc thực hiện thắng lợi sứ mệnh lịch sử của giai cấp công nhân ?</w:t>
      </w:r>
    </w:p>
    <w:p w:rsidR="009A0A6B" w:rsidRDefault="009A0A6B" w:rsidP="00FD379A">
      <w:pPr>
        <w:spacing w:line="360" w:lineRule="auto"/>
      </w:pPr>
      <w:r>
        <w:t xml:space="preserve">Câu 4: </w:t>
      </w:r>
      <w:r w:rsidR="00E20BCA">
        <w:t>Vì sao trong thời kỳ q</w:t>
      </w:r>
      <w:r w:rsidR="00E20BCA">
        <w:tab/>
        <w:t>ua độ lên chủ nghĩa xã hội phải thực hiện liên minh giữa giai cấp công nhân với giai cấp nông dân và các tầng lớp lao động khác?</w:t>
      </w:r>
    </w:p>
    <w:p w:rsidR="00DD5AEB" w:rsidRDefault="00DD5AEB" w:rsidP="00FD379A">
      <w:pPr>
        <w:spacing w:line="360" w:lineRule="auto"/>
      </w:pPr>
      <w:r>
        <w:t xml:space="preserve">Câu 5: </w:t>
      </w:r>
      <w:r w:rsidR="000D1300">
        <w:t>Vì sao cách mạng xã hội chủ</w:t>
      </w:r>
      <w:r w:rsidR="00FE21EC">
        <w:t xml:space="preserve"> nghĩa là tất yếu khách quan trong thời đại ngày nay? </w:t>
      </w:r>
      <w:r>
        <w:t>Trình bày những nội dung cơ bản</w:t>
      </w:r>
      <w:r w:rsidR="005D7257">
        <w:t xml:space="preserve"> của cách mạng xã hội chủ nghĩa?</w:t>
      </w:r>
    </w:p>
    <w:p w:rsidR="009A0A6B" w:rsidRDefault="009A0A6B" w:rsidP="00FD379A">
      <w:pPr>
        <w:spacing w:line="360" w:lineRule="auto"/>
      </w:pPr>
      <w:r>
        <w:t>Chương 8</w:t>
      </w:r>
    </w:p>
    <w:p w:rsidR="009A0A6B" w:rsidRDefault="009A0A6B" w:rsidP="00FD379A">
      <w:pPr>
        <w:spacing w:line="360" w:lineRule="auto"/>
      </w:pPr>
      <w:r>
        <w:t xml:space="preserve">Câu 1: </w:t>
      </w:r>
      <w:r w:rsidR="00525F89">
        <w:t>Trình bày những quan điểm cơ bản của chủ nghĩa Mác – Lênin trong việc giải quyết vấn đề dân tộc? Liên hệ với chính sách dân tộc của Đảng ta hiện nay?</w:t>
      </w:r>
    </w:p>
    <w:p w:rsidR="00525F89" w:rsidRDefault="00525F89" w:rsidP="00FD379A">
      <w:pPr>
        <w:spacing w:line="360" w:lineRule="auto"/>
      </w:pPr>
      <w:r>
        <w:t xml:space="preserve">Câu 2: </w:t>
      </w:r>
      <w:r w:rsidR="00E5615B">
        <w:t>Trình bày những quan điểm cơ bản của chủ nghĩa Mác – Lênin trong việc giải quyết vấn đề tôn giáo? Liên hệ với chính sách tôn giáo của Đảng ta hiện nay?</w:t>
      </w:r>
    </w:p>
    <w:p w:rsidR="00E5615B" w:rsidRDefault="00E5615B" w:rsidP="00FD379A">
      <w:pPr>
        <w:spacing w:line="360" w:lineRule="auto"/>
      </w:pPr>
      <w:r>
        <w:t xml:space="preserve">Câu 3: </w:t>
      </w:r>
      <w:r w:rsidR="00600039">
        <w:t xml:space="preserve">Vì sao phải xây dựng nền dân chủ xã hội chủ nghĩa? </w:t>
      </w:r>
      <w:r w:rsidR="00B4492D">
        <w:t>Trình bày những đặc trưng cơ bản của nền dân chủ xã hội chủ nghĩa theo quan điểm của chủ nghĩa Mác – Lênin?</w:t>
      </w:r>
      <w:r w:rsidR="00600039">
        <w:t xml:space="preserve"> </w:t>
      </w:r>
    </w:p>
    <w:p w:rsidR="009A0A6B" w:rsidRDefault="00600039" w:rsidP="00FD379A">
      <w:pPr>
        <w:spacing w:line="360" w:lineRule="auto"/>
      </w:pPr>
      <w:r>
        <w:t>Câu 4:</w:t>
      </w:r>
      <w:r w:rsidR="00CF1457">
        <w:t xml:space="preserve"> </w:t>
      </w:r>
      <w:r w:rsidR="00027FFA">
        <w:t xml:space="preserve">Vì sao phải </w:t>
      </w:r>
      <w:r w:rsidR="00CF1457">
        <w:t>xây dựng nề</w:t>
      </w:r>
      <w:r w:rsidR="00027FFA">
        <w:t>n văn hóa</w:t>
      </w:r>
      <w:r w:rsidR="00CF1457">
        <w:t xml:space="preserve"> xã hội chủ nghĩa?</w:t>
      </w:r>
      <w:r w:rsidR="00027FFA">
        <w:t xml:space="preserve"> Trình bày những đặc trưng của nền văn hóa xã hội chủ nghĩa?</w:t>
      </w:r>
    </w:p>
    <w:p w:rsidR="00027FFA" w:rsidRDefault="00027FFA" w:rsidP="00FD379A">
      <w:pPr>
        <w:spacing w:line="360" w:lineRule="auto"/>
      </w:pPr>
      <w:r>
        <w:t xml:space="preserve">Câu 5: </w:t>
      </w:r>
      <w:r w:rsidR="00C66F52">
        <w:t xml:space="preserve">Vì sao phải xây dựng nhà nước xã hội chủ nghĩa? </w:t>
      </w:r>
      <w:r w:rsidR="009F363B">
        <w:t>Trình bày những đặ</w:t>
      </w:r>
      <w:r w:rsidR="00C66F52">
        <w:t>c trưng của nhà nước xã hội chủ nghĩa?</w:t>
      </w:r>
    </w:p>
    <w:sectPr w:rsidR="00027FFA" w:rsidSect="00616647">
      <w:pgSz w:w="11907" w:h="16840" w:code="9"/>
      <w:pgMar w:top="1985" w:right="1134" w:bottom="1701" w:left="1985"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drawingGridHorizontalSpacing w:val="120"/>
  <w:displayHorizontalDrawingGridEvery w:val="2"/>
  <w:displayVerticalDrawingGridEvery w:val="2"/>
  <w:characterSpacingControl w:val="doNotCompress"/>
  <w:compat/>
  <w:rsids>
    <w:rsidRoot w:val="001E23DD"/>
    <w:rsid w:val="00027FFA"/>
    <w:rsid w:val="000914C8"/>
    <w:rsid w:val="000D1300"/>
    <w:rsid w:val="000E58AF"/>
    <w:rsid w:val="000F48D6"/>
    <w:rsid w:val="001419DE"/>
    <w:rsid w:val="00142FD7"/>
    <w:rsid w:val="00182A23"/>
    <w:rsid w:val="001E023B"/>
    <w:rsid w:val="001E23DD"/>
    <w:rsid w:val="002D125E"/>
    <w:rsid w:val="002E50DE"/>
    <w:rsid w:val="003337C3"/>
    <w:rsid w:val="003C33CD"/>
    <w:rsid w:val="00442462"/>
    <w:rsid w:val="004B6AE8"/>
    <w:rsid w:val="00502EF2"/>
    <w:rsid w:val="0051387F"/>
    <w:rsid w:val="00525F89"/>
    <w:rsid w:val="005746A2"/>
    <w:rsid w:val="005A0CEF"/>
    <w:rsid w:val="005B27D5"/>
    <w:rsid w:val="005D7257"/>
    <w:rsid w:val="00600039"/>
    <w:rsid w:val="00616647"/>
    <w:rsid w:val="006924DC"/>
    <w:rsid w:val="006E7C6A"/>
    <w:rsid w:val="00753AA3"/>
    <w:rsid w:val="00763A13"/>
    <w:rsid w:val="007970EE"/>
    <w:rsid w:val="007B23CB"/>
    <w:rsid w:val="008174B8"/>
    <w:rsid w:val="008C378F"/>
    <w:rsid w:val="008F63B8"/>
    <w:rsid w:val="009A0A6B"/>
    <w:rsid w:val="009C67D1"/>
    <w:rsid w:val="009F363B"/>
    <w:rsid w:val="00A44E71"/>
    <w:rsid w:val="00B4492D"/>
    <w:rsid w:val="00C50B98"/>
    <w:rsid w:val="00C66F52"/>
    <w:rsid w:val="00C728FC"/>
    <w:rsid w:val="00CB6015"/>
    <w:rsid w:val="00CD1F2A"/>
    <w:rsid w:val="00CF1457"/>
    <w:rsid w:val="00D242BE"/>
    <w:rsid w:val="00DA3298"/>
    <w:rsid w:val="00DD5AEB"/>
    <w:rsid w:val="00E20BCA"/>
    <w:rsid w:val="00E5615B"/>
    <w:rsid w:val="00E816CB"/>
    <w:rsid w:val="00F15F77"/>
    <w:rsid w:val="00F37DC9"/>
    <w:rsid w:val="00F5673B"/>
    <w:rsid w:val="00FD379A"/>
    <w:rsid w:val="00FE21E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lang w:val="en-US" w:eastAsia="en-US" w:bidi="ar-SA"/>
      </w:rPr>
    </w:rPrDefault>
    <w:pPrDefault>
      <w:pPr>
        <w:spacing w:line="72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3AA3"/>
    <w:rPr>
      <w:sz w:val="24"/>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1362</TotalTime>
  <Pages>2</Pages>
  <Words>493</Words>
  <Characters>2816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3303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WIN7</dc:creator>
  <cp:lastModifiedBy>WIN7</cp:lastModifiedBy>
  <cp:revision>8</cp:revision>
  <dcterms:created xsi:type="dcterms:W3CDTF">2015-07-20T08:46:00Z</dcterms:created>
  <dcterms:modified xsi:type="dcterms:W3CDTF">2015-07-23T08:20:00Z</dcterms:modified>
</cp:coreProperties>
</file>